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6" w:type="dxa"/>
        <w:tblInd w:w="108" w:type="dxa"/>
        <w:tblLook w:val="0000"/>
      </w:tblPr>
      <w:tblGrid>
        <w:gridCol w:w="812"/>
        <w:gridCol w:w="1980"/>
        <w:gridCol w:w="2403"/>
        <w:gridCol w:w="812"/>
        <w:gridCol w:w="921"/>
        <w:gridCol w:w="1172"/>
        <w:gridCol w:w="1620"/>
        <w:gridCol w:w="1080"/>
        <w:gridCol w:w="164"/>
        <w:gridCol w:w="732"/>
        <w:gridCol w:w="680"/>
        <w:gridCol w:w="329"/>
        <w:gridCol w:w="1211"/>
      </w:tblGrid>
      <w:tr w:rsidR="004F5773" w:rsidRPr="004F5773">
        <w:trPr>
          <w:trHeight w:val="885"/>
        </w:trPr>
        <w:tc>
          <w:tcPr>
            <w:tcW w:w="139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773" w:rsidRPr="004F5773" w:rsidRDefault="004F5773" w:rsidP="0057575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采购单位201</w:t>
            </w:r>
            <w:r w:rsidR="0057575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6</w:t>
            </w:r>
            <w:r w:rsidRPr="004F577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全年预算</w:t>
            </w:r>
            <w:r w:rsidRPr="004F577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政府集中采购计划执行申</w:t>
            </w:r>
            <w:r w:rsidR="0012444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请</w:t>
            </w:r>
            <w:r w:rsidRPr="004F5773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4F5773" w:rsidRPr="004F5773">
        <w:trPr>
          <w:trHeight w:val="66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>单位名称：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>联系人：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EF3BF1"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  <w:tr w:rsidR="004F5773" w:rsidRPr="004F5773">
        <w:trPr>
          <w:trHeight w:val="78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品目名称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主要技术参数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46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资金支出项目名称（选以下其中一项）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  注</w:t>
            </w:r>
          </w:p>
        </w:tc>
      </w:tr>
      <w:tr w:rsidR="004F5773" w:rsidRPr="004F5773">
        <w:trPr>
          <w:trHeight w:val="133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合计（元）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1、学院经费  2、行政经费3、财政专项  4、科研项目</w:t>
            </w: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5、其他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28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F577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4F5773" w:rsidRPr="004F5773">
        <w:trPr>
          <w:trHeight w:val="42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773" w:rsidRPr="004F5773" w:rsidRDefault="004F5773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73" w:rsidRPr="004F5773" w:rsidRDefault="004F5773" w:rsidP="004F577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F3BF1" w:rsidRPr="004F5773">
        <w:trPr>
          <w:trHeight w:val="1320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F577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单位审核意见（签章）：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BF1" w:rsidRPr="00EF3BF1" w:rsidRDefault="00EF3BF1" w:rsidP="00EF3B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EF3BF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财务主管部门审核签字：　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F1" w:rsidRPr="004F5773" w:rsidRDefault="00EF3BF1" w:rsidP="004F57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577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385E7D" w:rsidRDefault="00385E7D" w:rsidP="00063219">
      <w:pPr>
        <w:rPr>
          <w:rFonts w:hint="eastAsia"/>
        </w:rPr>
      </w:pPr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、此表由各采购单位填报完成。</w:t>
      </w:r>
    </w:p>
    <w:p w:rsidR="00385E7D" w:rsidRDefault="00385E7D" w:rsidP="0006321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、“品目名称”一栏填写纳入《新疆维吾尔自治区区级</w:t>
      </w:r>
      <w:r>
        <w:rPr>
          <w:rFonts w:hint="eastAsia"/>
        </w:rPr>
        <w:t>2013</w:t>
      </w:r>
      <w:r>
        <w:rPr>
          <w:rFonts w:hint="eastAsia"/>
        </w:rPr>
        <w:t>年度政府集中采购目录》范围以内限额标准以上的项目。</w:t>
      </w:r>
    </w:p>
    <w:p w:rsidR="00385E7D" w:rsidRDefault="00385E7D" w:rsidP="00063219">
      <w:pPr>
        <w:rPr>
          <w:rFonts w:hint="eastAsia"/>
        </w:rPr>
      </w:pPr>
      <w:r>
        <w:rPr>
          <w:rFonts w:hint="eastAsia"/>
        </w:rPr>
        <w:t>3</w:t>
      </w:r>
      <w:r w:rsidR="009C6E1F">
        <w:rPr>
          <w:rFonts w:hint="eastAsia"/>
        </w:rPr>
        <w:t>、对</w:t>
      </w:r>
      <w:r>
        <w:rPr>
          <w:rFonts w:hint="eastAsia"/>
        </w:rPr>
        <w:t>不同规格、型号但属于同一品目项目，归并统一编报。</w:t>
      </w:r>
    </w:p>
    <w:p w:rsidR="00385E7D" w:rsidRDefault="00385E7D" w:rsidP="0006321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、“主要技术参数”一栏只填写采购品目的主要技术指标。</w:t>
      </w:r>
    </w:p>
    <w:p w:rsidR="00385E7D" w:rsidRDefault="00385E7D" w:rsidP="00063219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、“资金支出项目”中五种项目名称需要全部编报。</w:t>
      </w:r>
    </w:p>
    <w:sectPr w:rsidR="00385E7D" w:rsidSect="00385E7D">
      <w:headerReference w:type="default" r:id="rId7"/>
      <w:pgSz w:w="16838" w:h="11906" w:orient="landscape" w:code="9"/>
      <w:pgMar w:top="1091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59" w:rsidRDefault="00135A59">
      <w:r>
        <w:separator/>
      </w:r>
    </w:p>
  </w:endnote>
  <w:endnote w:type="continuationSeparator" w:id="1">
    <w:p w:rsidR="00135A59" w:rsidRDefault="0013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59" w:rsidRDefault="00135A59">
      <w:r>
        <w:separator/>
      </w:r>
    </w:p>
  </w:footnote>
  <w:footnote w:type="continuationSeparator" w:id="1">
    <w:p w:rsidR="00135A59" w:rsidRDefault="00135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A1" w:rsidRDefault="00812FA1" w:rsidP="0012444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1F77"/>
    <w:multiLevelType w:val="hybridMultilevel"/>
    <w:tmpl w:val="A16EA4FE"/>
    <w:lvl w:ilvl="0" w:tplc="C5E69E76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EF35A7"/>
    <w:multiLevelType w:val="hybridMultilevel"/>
    <w:tmpl w:val="1A7455EA"/>
    <w:lvl w:ilvl="0" w:tplc="61E04914">
      <w:start w:val="2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4B20486B"/>
    <w:multiLevelType w:val="hybridMultilevel"/>
    <w:tmpl w:val="D8A61832"/>
    <w:lvl w:ilvl="0" w:tplc="9134E45A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0935A5E"/>
    <w:multiLevelType w:val="hybridMultilevel"/>
    <w:tmpl w:val="15745D2C"/>
    <w:lvl w:ilvl="0" w:tplc="3D1A58A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219"/>
    <w:rsid w:val="00020897"/>
    <w:rsid w:val="00042CE6"/>
    <w:rsid w:val="00063219"/>
    <w:rsid w:val="00076678"/>
    <w:rsid w:val="00097782"/>
    <w:rsid w:val="000C201A"/>
    <w:rsid w:val="000D321B"/>
    <w:rsid w:val="000D65DE"/>
    <w:rsid w:val="000E47D1"/>
    <w:rsid w:val="0011615C"/>
    <w:rsid w:val="00124448"/>
    <w:rsid w:val="0013448C"/>
    <w:rsid w:val="00135A59"/>
    <w:rsid w:val="00142A78"/>
    <w:rsid w:val="0014399E"/>
    <w:rsid w:val="001724A9"/>
    <w:rsid w:val="001765A7"/>
    <w:rsid w:val="001907FB"/>
    <w:rsid w:val="001963B8"/>
    <w:rsid w:val="001C088C"/>
    <w:rsid w:val="001F4D6F"/>
    <w:rsid w:val="00204F14"/>
    <w:rsid w:val="002313E2"/>
    <w:rsid w:val="00254034"/>
    <w:rsid w:val="002571E1"/>
    <w:rsid w:val="00266320"/>
    <w:rsid w:val="00281357"/>
    <w:rsid w:val="002A289E"/>
    <w:rsid w:val="002D39C9"/>
    <w:rsid w:val="002D59E7"/>
    <w:rsid w:val="003353E8"/>
    <w:rsid w:val="003359CA"/>
    <w:rsid w:val="0035729A"/>
    <w:rsid w:val="003774C9"/>
    <w:rsid w:val="00384022"/>
    <w:rsid w:val="00385E7D"/>
    <w:rsid w:val="0038704A"/>
    <w:rsid w:val="003B796E"/>
    <w:rsid w:val="003E08DE"/>
    <w:rsid w:val="0048234D"/>
    <w:rsid w:val="004D0334"/>
    <w:rsid w:val="004F5773"/>
    <w:rsid w:val="00550B65"/>
    <w:rsid w:val="005734D2"/>
    <w:rsid w:val="0057575F"/>
    <w:rsid w:val="00577F03"/>
    <w:rsid w:val="00580BC1"/>
    <w:rsid w:val="005A3800"/>
    <w:rsid w:val="00636EAD"/>
    <w:rsid w:val="00651772"/>
    <w:rsid w:val="00674680"/>
    <w:rsid w:val="00675144"/>
    <w:rsid w:val="006E3F90"/>
    <w:rsid w:val="006F287A"/>
    <w:rsid w:val="007044F8"/>
    <w:rsid w:val="00722EA7"/>
    <w:rsid w:val="00740837"/>
    <w:rsid w:val="00753FE8"/>
    <w:rsid w:val="007A52CA"/>
    <w:rsid w:val="007C572E"/>
    <w:rsid w:val="007E45F3"/>
    <w:rsid w:val="008127D2"/>
    <w:rsid w:val="00812FA1"/>
    <w:rsid w:val="00817C96"/>
    <w:rsid w:val="008774C0"/>
    <w:rsid w:val="00881452"/>
    <w:rsid w:val="00882946"/>
    <w:rsid w:val="008C13EE"/>
    <w:rsid w:val="008C3F46"/>
    <w:rsid w:val="008D4EFE"/>
    <w:rsid w:val="008E13AA"/>
    <w:rsid w:val="008E1890"/>
    <w:rsid w:val="008E3C91"/>
    <w:rsid w:val="00920D1A"/>
    <w:rsid w:val="00924839"/>
    <w:rsid w:val="00926B42"/>
    <w:rsid w:val="00927C31"/>
    <w:rsid w:val="00941F15"/>
    <w:rsid w:val="0097052E"/>
    <w:rsid w:val="009C6E1F"/>
    <w:rsid w:val="009D11BD"/>
    <w:rsid w:val="009E1289"/>
    <w:rsid w:val="009F6593"/>
    <w:rsid w:val="00A05222"/>
    <w:rsid w:val="00A4583F"/>
    <w:rsid w:val="00A46CAD"/>
    <w:rsid w:val="00A55257"/>
    <w:rsid w:val="00A62ECA"/>
    <w:rsid w:val="00A65A96"/>
    <w:rsid w:val="00A81485"/>
    <w:rsid w:val="00A86F4A"/>
    <w:rsid w:val="00A93E62"/>
    <w:rsid w:val="00AC20B3"/>
    <w:rsid w:val="00AC39A1"/>
    <w:rsid w:val="00AD1948"/>
    <w:rsid w:val="00AD4494"/>
    <w:rsid w:val="00AE4609"/>
    <w:rsid w:val="00AF2892"/>
    <w:rsid w:val="00AF5519"/>
    <w:rsid w:val="00B13052"/>
    <w:rsid w:val="00B172C4"/>
    <w:rsid w:val="00B52B6F"/>
    <w:rsid w:val="00BD4D28"/>
    <w:rsid w:val="00BE1D20"/>
    <w:rsid w:val="00BF759F"/>
    <w:rsid w:val="00C46225"/>
    <w:rsid w:val="00C6266F"/>
    <w:rsid w:val="00C6380A"/>
    <w:rsid w:val="00C653B5"/>
    <w:rsid w:val="00C97C5C"/>
    <w:rsid w:val="00CA514D"/>
    <w:rsid w:val="00CA7649"/>
    <w:rsid w:val="00CC0D63"/>
    <w:rsid w:val="00CE644D"/>
    <w:rsid w:val="00D10CD7"/>
    <w:rsid w:val="00D23477"/>
    <w:rsid w:val="00D54D3F"/>
    <w:rsid w:val="00D82525"/>
    <w:rsid w:val="00D86A3A"/>
    <w:rsid w:val="00D90B17"/>
    <w:rsid w:val="00DB250F"/>
    <w:rsid w:val="00DC04B8"/>
    <w:rsid w:val="00DE3F96"/>
    <w:rsid w:val="00E15C2C"/>
    <w:rsid w:val="00E34225"/>
    <w:rsid w:val="00E610C1"/>
    <w:rsid w:val="00E6231E"/>
    <w:rsid w:val="00E831EB"/>
    <w:rsid w:val="00EA31DB"/>
    <w:rsid w:val="00EA4209"/>
    <w:rsid w:val="00EF3BF1"/>
    <w:rsid w:val="00F16C74"/>
    <w:rsid w:val="00FA1C15"/>
    <w:rsid w:val="00FC49FF"/>
    <w:rsid w:val="00FD09B1"/>
    <w:rsid w:val="00FD32B4"/>
    <w:rsid w:val="00FE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63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D3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</cp:lastModifiedBy>
  <cp:revision>2</cp:revision>
  <cp:lastPrinted>2014-06-13T09:16:00Z</cp:lastPrinted>
  <dcterms:created xsi:type="dcterms:W3CDTF">2015-06-15T03:01:00Z</dcterms:created>
  <dcterms:modified xsi:type="dcterms:W3CDTF">2015-06-15T03:01:00Z</dcterms:modified>
</cp:coreProperties>
</file>